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5AA82" w14:textId="2C6EE3E9" w:rsidR="00D61A9E" w:rsidRPr="001721C1" w:rsidRDefault="006F29CF" w:rsidP="001721C1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</w:pPr>
      <w:r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诚信</w:t>
      </w:r>
      <w:r w:rsidR="00D61A9E"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复试承诺书</w:t>
      </w:r>
    </w:p>
    <w:p w14:paraId="64AAF9EB" w14:textId="7026317A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我是参加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 w:rsidR="002512FB">
        <w:rPr>
          <w:rFonts w:ascii="Times New Roman" w:eastAsia="仿宋_GB2312" w:hAnsi="Times New Roman" w:cs="Times New Roman" w:hint="eastAsia"/>
          <w:sz w:val="32"/>
          <w:szCs w:val="32"/>
        </w:rPr>
        <w:t>博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研究生招生复试的考生，在此我郑重承诺：</w:t>
      </w:r>
    </w:p>
    <w:p w14:paraId="0E428B29" w14:textId="0AFF344F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EA46C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 w:rsidR="002512FB">
        <w:rPr>
          <w:rFonts w:ascii="Times New Roman" w:eastAsia="仿宋_GB2312" w:hAnsi="Times New Roman" w:cs="Times New Roman" w:hint="eastAsia"/>
          <w:sz w:val="32"/>
          <w:szCs w:val="32"/>
        </w:rPr>
        <w:t>博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研究生招生复试的相关规定和要求，并承诺严格执行。</w:t>
      </w:r>
    </w:p>
    <w:p w14:paraId="29E14EC1" w14:textId="435432A9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EA46C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我已清楚了解，根据《中华人民共和国刑法修正案（九）》，代替他人或者让他人代替自己参加考试的行为都将触犯刑法。</w:t>
      </w:r>
      <w:bookmarkStart w:id="0" w:name="_GoBack"/>
      <w:bookmarkEnd w:id="0"/>
    </w:p>
    <w:p w14:paraId="4397180E" w14:textId="33587AA1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EA46C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已清楚了解，在复试过程中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有违规行为，</w:t>
      </w:r>
      <w:r w:rsidR="001721C1">
        <w:rPr>
          <w:rFonts w:ascii="Times New Roman" w:eastAsia="仿宋_GB2312" w:hAnsi="Times New Roman" w:cs="Times New Roman" w:hint="eastAsia"/>
          <w:sz w:val="32"/>
          <w:szCs w:val="32"/>
        </w:rPr>
        <w:t>接受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按照《国家教育考试违规处理办法》《普通高等学校招生违规行为处理暂行办法》等规定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严肃处理，取消录取资格，记入《考生考试诚信档案》。</w:t>
      </w:r>
    </w:p>
    <w:p w14:paraId="1682B80A" w14:textId="4AEA6DD0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="00EA46C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承诺提交的</w:t>
      </w:r>
      <w:r w:rsidR="002512FB">
        <w:rPr>
          <w:rFonts w:ascii="Times New Roman" w:eastAsia="仿宋_GB2312" w:hAnsi="Times New Roman" w:cs="Times New Roman" w:hint="eastAsia"/>
          <w:sz w:val="32"/>
          <w:szCs w:val="32"/>
        </w:rPr>
        <w:t>博士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复试资格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审核材料真实有效。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存在弄虚作假行为，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取消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录取资格。</w:t>
      </w:r>
    </w:p>
    <w:p w14:paraId="2FDB2124" w14:textId="2A6916EE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A46C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我承诺复试过程中，没有其他人员进行协助，一经发现，取消复试成绩。</w:t>
      </w:r>
    </w:p>
    <w:p w14:paraId="04931CD3" w14:textId="2508EC98" w:rsidR="002B7592" w:rsidRPr="0074731B" w:rsidRDefault="002B7592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="00EA46C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我承诺复试过程中，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不录音、录像、直播、录屏、投屏，不以任何形式对外发布、传播复试相关内容和信息，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一经发现，取消复试成绩。</w:t>
      </w:r>
    </w:p>
    <w:p w14:paraId="1AC58DB7" w14:textId="03E67E5E" w:rsidR="002B7592" w:rsidRDefault="002B7592" w:rsidP="002B759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A46C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我承诺复试完成后，不将复试内容向其他考生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、媒体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透露或在网络传播，一经发现，取消复试成绩。</w:t>
      </w:r>
    </w:p>
    <w:p w14:paraId="3B223502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A7AB28F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5C6A46B" w14:textId="74C6676D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</w:p>
    <w:p w14:paraId="409E8B65" w14:textId="77777777" w:rsidR="00C33812" w:rsidRDefault="00D61A9E" w:rsidP="002B7592">
      <w:pPr>
        <w:spacing w:line="540" w:lineRule="exact"/>
        <w:ind w:firstLineChars="200" w:firstLine="640"/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2020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C33812" w:rsidSect="00B371C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9C76C" w14:textId="77777777" w:rsidR="00B26B5A" w:rsidRDefault="00B26B5A">
      <w:r>
        <w:separator/>
      </w:r>
    </w:p>
  </w:endnote>
  <w:endnote w:type="continuationSeparator" w:id="0">
    <w:p w14:paraId="7761CF46" w14:textId="77777777" w:rsidR="00B26B5A" w:rsidRDefault="00B2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23174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D56691A" w14:textId="3DAD9C7F" w:rsidR="00B371C0" w:rsidRPr="00B371C0" w:rsidRDefault="002B7592">
        <w:pPr>
          <w:pStyle w:val="a3"/>
          <w:jc w:val="center"/>
          <w:rPr>
            <w:sz w:val="24"/>
          </w:rPr>
        </w:pPr>
        <w:r w:rsidRPr="00B371C0">
          <w:rPr>
            <w:sz w:val="24"/>
          </w:rPr>
          <w:fldChar w:fldCharType="begin"/>
        </w:r>
        <w:r w:rsidRPr="00B371C0">
          <w:rPr>
            <w:sz w:val="24"/>
          </w:rPr>
          <w:instrText>PAGE   \* MERGEFORMAT</w:instrText>
        </w:r>
        <w:r w:rsidRPr="00B371C0">
          <w:rPr>
            <w:sz w:val="24"/>
          </w:rPr>
          <w:fldChar w:fldCharType="separate"/>
        </w:r>
        <w:r w:rsidR="0008148C" w:rsidRPr="0008148C">
          <w:rPr>
            <w:noProof/>
            <w:sz w:val="24"/>
            <w:lang w:val="zh-CN"/>
          </w:rPr>
          <w:t>-</w:t>
        </w:r>
        <w:r w:rsidR="0008148C">
          <w:rPr>
            <w:noProof/>
            <w:sz w:val="24"/>
          </w:rPr>
          <w:t xml:space="preserve"> 1 -</w:t>
        </w:r>
        <w:r w:rsidRPr="00B371C0">
          <w:rPr>
            <w:sz w:val="24"/>
          </w:rPr>
          <w:fldChar w:fldCharType="end"/>
        </w:r>
      </w:p>
    </w:sdtContent>
  </w:sdt>
  <w:p w14:paraId="170AC1E5" w14:textId="77777777" w:rsidR="00B371C0" w:rsidRDefault="00B26B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1E8A0" w14:textId="77777777" w:rsidR="00B26B5A" w:rsidRDefault="00B26B5A">
      <w:r>
        <w:separator/>
      </w:r>
    </w:p>
  </w:footnote>
  <w:footnote w:type="continuationSeparator" w:id="0">
    <w:p w14:paraId="3BDC1C88" w14:textId="77777777" w:rsidR="00B26B5A" w:rsidRDefault="00B2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9E"/>
    <w:rsid w:val="00042126"/>
    <w:rsid w:val="0008148C"/>
    <w:rsid w:val="000C0D11"/>
    <w:rsid w:val="001721C1"/>
    <w:rsid w:val="002512FB"/>
    <w:rsid w:val="00265052"/>
    <w:rsid w:val="002B7592"/>
    <w:rsid w:val="00356974"/>
    <w:rsid w:val="004270EF"/>
    <w:rsid w:val="0045263A"/>
    <w:rsid w:val="005E11DB"/>
    <w:rsid w:val="006F29CF"/>
    <w:rsid w:val="009E1933"/>
    <w:rsid w:val="009F3B66"/>
    <w:rsid w:val="00B26B5A"/>
    <w:rsid w:val="00B84561"/>
    <w:rsid w:val="00C33812"/>
    <w:rsid w:val="00C4203A"/>
    <w:rsid w:val="00C76525"/>
    <w:rsid w:val="00C91646"/>
    <w:rsid w:val="00CF14DC"/>
    <w:rsid w:val="00D61A9E"/>
    <w:rsid w:val="00D622AB"/>
    <w:rsid w:val="00DF5F84"/>
    <w:rsid w:val="00EA46C2"/>
    <w:rsid w:val="00ED0AC0"/>
    <w:rsid w:val="00EE0BBD"/>
    <w:rsid w:val="00F53CE4"/>
    <w:rsid w:val="00F5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2C752"/>
  <w15:docId w15:val="{613191A9-B580-4ACF-AA4F-997E4C6D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61A9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2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黄亚本</dc:creator>
  <cp:lastModifiedBy>admin</cp:lastModifiedBy>
  <cp:revision>6</cp:revision>
  <dcterms:created xsi:type="dcterms:W3CDTF">2020-06-10T05:54:00Z</dcterms:created>
  <dcterms:modified xsi:type="dcterms:W3CDTF">2020-06-13T01:06:00Z</dcterms:modified>
</cp:coreProperties>
</file>